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5B7" w:rsidRDefault="00D525B7" w:rsidP="00D525B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190">
        <w:rPr>
          <w:rFonts w:ascii="Times New Roman" w:hAnsi="Times New Roman" w:cs="Times New Roman"/>
          <w:b/>
          <w:sz w:val="24"/>
          <w:szCs w:val="24"/>
        </w:rPr>
        <w:t xml:space="preserve">Сдача квалификационных зачётов спортивными судьями ФТС Курской области </w:t>
      </w:r>
    </w:p>
    <w:p w:rsidR="00D525B7" w:rsidRPr="005F1190" w:rsidRDefault="00D525B7" w:rsidP="00D525B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Pr="005F1190">
        <w:rPr>
          <w:rFonts w:ascii="Times New Roman" w:hAnsi="Times New Roman" w:cs="Times New Roman"/>
          <w:b/>
          <w:sz w:val="24"/>
          <w:szCs w:val="24"/>
        </w:rPr>
        <w:t xml:space="preserve"> подтверждение спортивной судейской категории </w:t>
      </w:r>
    </w:p>
    <w:p w:rsidR="00D525B7" w:rsidRDefault="00D525B7" w:rsidP="00D525B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190">
        <w:rPr>
          <w:rFonts w:ascii="Times New Roman" w:hAnsi="Times New Roman" w:cs="Times New Roman"/>
          <w:b/>
          <w:sz w:val="24"/>
          <w:szCs w:val="24"/>
        </w:rPr>
        <w:t>по виду спорта «танцевальный спорт».</w:t>
      </w:r>
    </w:p>
    <w:p w:rsidR="00D525B7" w:rsidRDefault="00D525B7" w:rsidP="00D525B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25B7" w:rsidRPr="00332974" w:rsidRDefault="00D525B7" w:rsidP="00D525B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Pr="005F1190">
        <w:rPr>
          <w:rFonts w:ascii="Times New Roman" w:hAnsi="Times New Roman" w:cs="Times New Roman"/>
          <w:b/>
          <w:sz w:val="24"/>
          <w:szCs w:val="24"/>
          <w:u w:val="single"/>
        </w:rPr>
        <w:t xml:space="preserve">ород Белгород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Pr="005F1190">
        <w:rPr>
          <w:rFonts w:ascii="Times New Roman" w:hAnsi="Times New Roman" w:cs="Times New Roman"/>
          <w:b/>
          <w:sz w:val="24"/>
          <w:szCs w:val="24"/>
          <w:u w:val="single"/>
        </w:rPr>
        <w:t>17.04.2017 год.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D525B7" w:rsidRDefault="00D525B7" w:rsidP="00D525B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525B7" w:rsidRPr="00332974" w:rsidRDefault="00D525B7" w:rsidP="00D525B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32974">
        <w:rPr>
          <w:rFonts w:ascii="Times New Roman" w:hAnsi="Times New Roman" w:cs="Times New Roman"/>
          <w:b/>
          <w:sz w:val="24"/>
          <w:szCs w:val="24"/>
        </w:rPr>
        <w:t>Аттеста</w:t>
      </w:r>
      <w:bookmarkStart w:id="0" w:name="_GoBack"/>
      <w:bookmarkEnd w:id="0"/>
      <w:r w:rsidRPr="00332974">
        <w:rPr>
          <w:rFonts w:ascii="Times New Roman" w:hAnsi="Times New Roman" w:cs="Times New Roman"/>
          <w:b/>
          <w:sz w:val="24"/>
          <w:szCs w:val="24"/>
        </w:rPr>
        <w:t>цию сдали</w:t>
      </w:r>
    </w:p>
    <w:p w:rsidR="00D525B7" w:rsidRDefault="00D525B7" w:rsidP="00D525B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525B7" w:rsidRDefault="00D525B7" w:rsidP="00D525B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Pr="005F1190">
        <w:rPr>
          <w:rFonts w:ascii="Times New Roman" w:hAnsi="Times New Roman" w:cs="Times New Roman"/>
          <w:b/>
          <w:sz w:val="24"/>
          <w:szCs w:val="24"/>
        </w:rPr>
        <w:t xml:space="preserve"> присвоения судейской категории:</w:t>
      </w:r>
    </w:p>
    <w:p w:rsidR="00D525B7" w:rsidRDefault="00D525B7" w:rsidP="00D525B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525B7" w:rsidRDefault="00D525B7" w:rsidP="00D525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Жданова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Ритта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Борисовна – на 3 судейскую категорию.</w:t>
      </w:r>
    </w:p>
    <w:p w:rsidR="00D525B7" w:rsidRDefault="00D525B7" w:rsidP="00D525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Кретущев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Кирилл Олегович – на 3 судейскую категорию.</w:t>
      </w:r>
    </w:p>
    <w:p w:rsidR="00D525B7" w:rsidRDefault="00D525B7" w:rsidP="00D525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Алехина Олеся Сергеевна – на 2 судейскую категорию.</w:t>
      </w:r>
    </w:p>
    <w:p w:rsidR="00D525B7" w:rsidRDefault="00D525B7" w:rsidP="00D525B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D525B7" w:rsidRDefault="00D525B7" w:rsidP="00D525B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5F1190">
        <w:rPr>
          <w:rFonts w:ascii="Times New Roman" w:hAnsi="Times New Roman" w:cs="Times New Roman"/>
          <w:b/>
          <w:sz w:val="24"/>
          <w:szCs w:val="24"/>
        </w:rPr>
        <w:t>подтверждение спортивной судейской категории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525B7" w:rsidRDefault="00D525B7" w:rsidP="00D525B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525B7" w:rsidRDefault="00D525B7" w:rsidP="00D525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Полякова Елена Владимировна – на 3</w:t>
      </w:r>
      <w:r w:rsidRPr="003329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судейскую категорию.</w:t>
      </w:r>
    </w:p>
    <w:p w:rsidR="00D525B7" w:rsidRDefault="00D525B7" w:rsidP="00D525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Извекова Марина Николаевна – на 3</w:t>
      </w:r>
      <w:r w:rsidRPr="003329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судейскую категорию.</w:t>
      </w:r>
    </w:p>
    <w:p w:rsidR="00D525B7" w:rsidRDefault="00D525B7" w:rsidP="00D525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Соклакова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Ивановна – на 2</w:t>
      </w:r>
      <w:r w:rsidRPr="003329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судейскую категорию.</w:t>
      </w:r>
    </w:p>
    <w:p w:rsidR="00D525B7" w:rsidRDefault="00D525B7" w:rsidP="00D525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Мальцев Александр Анатольевич – на 2</w:t>
      </w:r>
      <w:r w:rsidRPr="003329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судейскую категорию.</w:t>
      </w:r>
    </w:p>
    <w:p w:rsidR="00D525B7" w:rsidRDefault="00D525B7" w:rsidP="00D525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Беляева Наталья Владимировна – на 1</w:t>
      </w:r>
      <w:r w:rsidRPr="003329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судейскую категорию.</w:t>
      </w:r>
    </w:p>
    <w:p w:rsidR="00A87EAD" w:rsidRDefault="00A87EAD"/>
    <w:sectPr w:rsidR="00A87EAD" w:rsidSect="00D525B7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B4470"/>
    <w:multiLevelType w:val="hybridMultilevel"/>
    <w:tmpl w:val="4EE88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5F3D3C"/>
    <w:multiLevelType w:val="hybridMultilevel"/>
    <w:tmpl w:val="D624D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5B7"/>
    <w:rsid w:val="00A87EAD"/>
    <w:rsid w:val="00D5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5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5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627</Characters>
  <Application>Microsoft Office Word</Application>
  <DocSecurity>0</DocSecurity>
  <Lines>5</Lines>
  <Paragraphs>1</Paragraphs>
  <ScaleCrop>false</ScaleCrop>
  <Company>SPecialiST RePack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1</cp:revision>
  <dcterms:created xsi:type="dcterms:W3CDTF">2018-01-19T08:29:00Z</dcterms:created>
  <dcterms:modified xsi:type="dcterms:W3CDTF">2018-01-19T08:32:00Z</dcterms:modified>
</cp:coreProperties>
</file>